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6036" w14:textId="1D8A71B7" w:rsidR="002B1915" w:rsidRPr="002B1915" w:rsidRDefault="002B1915" w:rsidP="002B1915">
      <w:pPr>
        <w:rPr>
          <w:rFonts w:ascii="Segoe UI Symbol" w:hAnsi="Segoe UI Symbol"/>
          <w:b/>
          <w:bCs/>
          <w:sz w:val="32"/>
          <w:szCs w:val="32"/>
        </w:rPr>
      </w:pPr>
      <w:r w:rsidRPr="002B1915">
        <w:rPr>
          <w:rFonts w:ascii="Segoe UI Symbol" w:hAnsi="Segoe UI Symbol"/>
          <w:b/>
          <w:bCs/>
          <w:sz w:val="32"/>
          <w:szCs w:val="32"/>
        </w:rPr>
        <w:t>INDIVIDUELE OEFENING</w:t>
      </w:r>
      <w:r w:rsidRPr="002B1915">
        <w:rPr>
          <w:rFonts w:ascii="Segoe UI Symbol" w:hAnsi="Segoe UI Symbol"/>
          <w:b/>
          <w:bCs/>
          <w:sz w:val="32"/>
          <w:szCs w:val="32"/>
        </w:rPr>
        <w:br/>
      </w:r>
      <w:r w:rsidRPr="002B1915">
        <w:rPr>
          <w:sz w:val="32"/>
          <w:szCs w:val="32"/>
        </w:rPr>
        <w:t xml:space="preserve">Probeer jij de solsleutel eens na te tekenen? </w:t>
      </w:r>
    </w:p>
    <w:p w14:paraId="606CCA1D" w14:textId="3EDA046D" w:rsidR="002B1915" w:rsidRDefault="002B1915" w:rsidP="002B1915"/>
    <w:p w14:paraId="489293D9" w14:textId="633945FB" w:rsidR="002B1915" w:rsidRPr="005730A2" w:rsidRDefault="002B1915" w:rsidP="002B191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290704" wp14:editId="24F69CDD">
                <wp:simplePos x="0" y="0"/>
                <wp:positionH relativeFrom="margin">
                  <wp:posOffset>409241</wp:posOffset>
                </wp:positionH>
                <wp:positionV relativeFrom="paragraph">
                  <wp:posOffset>7653</wp:posOffset>
                </wp:positionV>
                <wp:extent cx="8229600" cy="4687504"/>
                <wp:effectExtent l="0" t="0" r="0" b="0"/>
                <wp:wrapNone/>
                <wp:docPr id="1345" name="Groep 1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9600" cy="4687504"/>
                          <a:chOff x="0" y="0"/>
                          <a:chExt cx="3488202" cy="2124075"/>
                        </a:xfrm>
                      </wpg:grpSpPr>
                      <pic:pic xmlns:pic="http://schemas.openxmlformats.org/drawingml/2006/picture">
                        <pic:nvPicPr>
                          <pic:cNvPr id="1343" name="Afbeelding 1343" descr="Afbeeldingsresultaat voor treble cle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03"/>
                          <a:stretch/>
                        </pic:blipFill>
                        <pic:spPr bwMode="auto">
                          <a:xfrm>
                            <a:off x="0" y="0"/>
                            <a:ext cx="194119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2" name="Afbeelding 1342" descr="Afbeeldingsresultaat voor treble clef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54"/>
                          <a:stretch/>
                        </pic:blipFill>
                        <pic:spPr bwMode="auto">
                          <a:xfrm>
                            <a:off x="1941342" y="0"/>
                            <a:ext cx="154686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6707A1" id="Groep 1345" o:spid="_x0000_s1026" style="position:absolute;margin-left:32.2pt;margin-top:.6pt;width:9in;height:369.1pt;z-index:-251657216;mso-position-horizontal-relative:margin;mso-width-relative:margin;mso-height-relative:margin" coordsize="34882,21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343" o:spid="_x0000_s1027" type="#_x0000_t75" alt="Afbeeldingsresultaat voor treble clef" style="position:absolute;width:19411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">
                  <v:imagedata r:id="rId5" o:title="Afbeeldingsresultaat voor treble clef" cropright="5638f"/>
                </v:shape>
                <v:shape id="Afbeelding 1342" o:spid="_x0000_s1028" type="#_x0000_t75" alt="Afbeeldingsresultaat voor treble clef" style="position:absolute;left:19413;width:15469;height:21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">
                  <v:imagedata r:id="rId5" o:title="Afbeeldingsresultaat voor treble clef" cropleft="17796f"/>
                </v:shape>
                <w10:wrap anchorx="margin"/>
              </v:group>
            </w:pict>
          </mc:Fallback>
        </mc:AlternateContent>
      </w:r>
    </w:p>
    <w:p w14:paraId="3A3ED974" w14:textId="77777777" w:rsidR="002B1915" w:rsidRDefault="002B1915" w:rsidP="002B1915">
      <w:pPr>
        <w:rPr>
          <w:rFonts w:ascii="Myriad Condensed Web" w:hAnsi="Myriad Condensed Web" w:cstheme="minorHAnsi"/>
          <w:b/>
          <w:sz w:val="28"/>
          <w:szCs w:val="32"/>
          <w:u w:val="single"/>
        </w:rPr>
      </w:pPr>
    </w:p>
    <w:p w14:paraId="6A5C4E1C" w14:textId="77777777" w:rsidR="005A323C" w:rsidRDefault="005A323C"/>
    <w:sectPr w:rsidR="005A323C" w:rsidSect="002B19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Condensed Web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15"/>
    <w:rsid w:val="002B1915"/>
    <w:rsid w:val="005A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2FA1"/>
  <w15:chartTrackingRefBased/>
  <w15:docId w15:val="{612D98BB-4484-441F-94E6-A9981183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915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Bossuyt, Eline</dc:creator>
  <cp:keywords/>
  <dc:description/>
  <cp:lastModifiedBy>Bossuyt, Eline</cp:lastModifiedBy>
  <cp:revision>1</cp:revision>
  <dcterms:created xsi:type="dcterms:W3CDTF">2023-02-23T22:50:00Z</dcterms:created>
  <dcterms:modified xsi:type="dcterms:W3CDTF">2023-02-23T22:52:00Z</dcterms:modified>
</cp:coreProperties>
</file>